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366566" w:displacedByCustomXml="next"/>
    <w:sdt>
      <w:sdtPr>
        <w:rPr>
          <w:rFonts w:eastAsiaTheme="minorEastAsia" w:cstheme="minorBidi"/>
          <w:caps w:val="0"/>
          <w:color w:val="auto"/>
          <w:spacing w:val="0"/>
          <w:sz w:val="28"/>
          <w:szCs w:val="24"/>
          <w:lang w:val="en-MU"/>
        </w:rPr>
        <w:id w:val="-817964858"/>
        <w:docPartObj>
          <w:docPartGallery w:val="Cover Pages"/>
          <w:docPartUnique/>
        </w:docPartObj>
      </w:sdtPr>
      <w:sdtContent>
        <w:p w14:paraId="21D19175" w14:textId="3A68EAEE" w:rsidR="007D6F6A" w:rsidRDefault="00FE2526" w:rsidP="00CE0751">
          <w:pPr>
            <w:pStyle w:val="TITILE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1427B14" wp14:editId="66098493">
                <wp:simplePos x="0" y="0"/>
                <wp:positionH relativeFrom="column">
                  <wp:posOffset>1961147</wp:posOffset>
                </wp:positionH>
                <wp:positionV relativeFrom="paragraph">
                  <wp:posOffset>2779295</wp:posOffset>
                </wp:positionV>
                <wp:extent cx="1900555" cy="2466340"/>
                <wp:effectExtent l="0" t="0" r="444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555" cy="246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7501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7" behindDoc="0" locked="0" layoutInCell="1" allowOverlap="1" wp14:anchorId="449ABAF6" wp14:editId="7FD64FBE">
                    <wp:simplePos x="0" y="0"/>
                    <wp:positionH relativeFrom="column">
                      <wp:posOffset>-899033</wp:posOffset>
                    </wp:positionH>
                    <wp:positionV relativeFrom="paragraph">
                      <wp:posOffset>-929768</wp:posOffset>
                    </wp:positionV>
                    <wp:extent cx="7568773" cy="10789920"/>
                    <wp:effectExtent l="0" t="0" r="13335" b="1778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8773" cy="10789920"/>
                            </a:xfrm>
                            <a:prstGeom prst="rect">
                              <a:avLst/>
                            </a:prstGeom>
                            <a:solidFill>
                              <a:srgbClr val="F26935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11E959" id="Rectangle 5" o:spid="_x0000_s1026" style="position:absolute;margin-left:-70.8pt;margin-top:-73.2pt;width:595.95pt;height:849.6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" fillcolor="#f26935" strokecolor="#1f3763 [1604]" strokeweight="1pt"/>
                </w:pict>
              </mc:Fallback>
            </mc:AlternateContent>
          </w:r>
        </w:p>
        <w:p w14:paraId="643C27E3" w14:textId="3DA87269" w:rsidR="007D6F6A" w:rsidRDefault="0085566B">
          <w:pPr>
            <w:rPr>
              <w:rFonts w:ascii="Lato" w:eastAsiaTheme="majorEastAsia" w:hAnsi="Lato" w:cstheme="majorBidi"/>
              <w:color w:val="000000" w:themeColor="text1"/>
              <w:spacing w:val="-10"/>
              <w:kern w:val="28"/>
              <w:sz w:val="40"/>
              <w:szCs w:val="56"/>
            </w:r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0EFB66" wp14:editId="5BBE22B5">
                    <wp:simplePos x="0" y="0"/>
                    <wp:positionH relativeFrom="margin">
                      <wp:posOffset>-899160</wp:posOffset>
                    </wp:positionH>
                    <wp:positionV relativeFrom="paragraph">
                      <wp:posOffset>5593080</wp:posOffset>
                    </wp:positionV>
                    <wp:extent cx="7497767" cy="80772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97767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684EA1" w14:textId="04D50200" w:rsidR="007D6F6A" w:rsidRPr="00C926B2" w:rsidRDefault="009A3B56" w:rsidP="00CE0751">
                                <w:pPr>
                                  <w:pStyle w:val="TITILE"/>
                                  <w:rPr>
                                    <w:lang w:val="en-GB"/>
                                  </w:rPr>
                                </w:pPr>
                                <w:r w:rsidRPr="009A3B56">
                                  <w:rPr>
                                    <w:lang w:val="de-DE"/>
                                  </w:rPr>
                                  <w:t xml:space="preserve">MAURITISCHES </w:t>
                                </w:r>
                                <w:r w:rsidR="00C926B2">
                                  <w:rPr>
                                    <w:lang w:val="en-GB"/>
                                  </w:rPr>
                                  <w:t>BUFFET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EFB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70.8pt;margin-top:440.4pt;width:590.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" filled="f" stroked="f" strokeweight=".5pt">
                    <v:textbox>
                      <w:txbxContent>
                        <w:p w14:paraId="17684EA1" w14:textId="04D50200" w:rsidR="007D6F6A" w:rsidRPr="00C926B2" w:rsidRDefault="009A3B56" w:rsidP="00CE0751">
                          <w:pPr>
                            <w:pStyle w:val="TITILE"/>
                            <w:rPr>
                              <w:lang w:val="en-GB"/>
                            </w:rPr>
                          </w:pPr>
                          <w:r w:rsidRPr="009A3B56">
                            <w:rPr>
                              <w:lang w:val="de-DE"/>
                            </w:rPr>
                            <w:t xml:space="preserve">MAURITISCHES </w:t>
                          </w:r>
                          <w:r w:rsidR="00C926B2">
                            <w:rPr>
                              <w:lang w:val="en-GB"/>
                            </w:rPr>
                            <w:t>BUFFET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D6F6A">
            <w:br w:type="page"/>
          </w:r>
        </w:p>
      </w:sdtContent>
    </w:sdt>
    <w:bookmarkEnd w:id="0"/>
    <w:p w14:paraId="1A7B3524" w14:textId="77777777" w:rsidR="00CC5721" w:rsidRDefault="00CC5721" w:rsidP="004D0B2D">
      <w:pPr>
        <w:pStyle w:val="HEADER1MENU"/>
        <w:sectPr w:rsidR="00CC5721" w:rsidSect="005F139C">
          <w:type w:val="continuous"/>
          <w:pgSz w:w="11900" w:h="16820"/>
          <w:pgMar w:top="1440" w:right="1440" w:bottom="794" w:left="1440" w:header="709" w:footer="709" w:gutter="0"/>
          <w:cols w:num="2" w:space="708"/>
          <w:docGrid w:linePitch="360"/>
        </w:sectPr>
      </w:pPr>
    </w:p>
    <w:p w14:paraId="27D90024" w14:textId="77777777" w:rsidR="00C926B2" w:rsidRPr="00C926B2" w:rsidRDefault="00C926B2" w:rsidP="00C926B2">
      <w:pPr>
        <w:pStyle w:val="HEADING02"/>
      </w:pPr>
      <w:r w:rsidRPr="00C926B2">
        <w:lastRenderedPageBreak/>
        <w:t>VORSPEISEN</w:t>
      </w:r>
    </w:p>
    <w:p w14:paraId="3FCDF283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5ADD7517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Curryhähnchen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9A3B56">
        <w:rPr>
          <w:rFonts w:ascii="Lato Light" w:hAnsi="Lato Light"/>
          <w:sz w:val="28"/>
          <w:lang w:val="en-US"/>
        </w:rPr>
        <w:t>Mais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und </w:t>
      </w:r>
      <w:proofErr w:type="spellStart"/>
      <w:r w:rsidRPr="009A3B56">
        <w:rPr>
          <w:rFonts w:ascii="Lato Light" w:hAnsi="Lato Light"/>
          <w:sz w:val="28"/>
          <w:lang w:val="en-US"/>
        </w:rPr>
        <w:t>grüner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Bohnensalat</w:t>
      </w:r>
      <w:proofErr w:type="spellEnd"/>
    </w:p>
    <w:p w14:paraId="7CE1D1FD" w14:textId="77777777" w:rsidR="009A3B56" w:rsidRPr="009A3B56" w:rsidRDefault="009A3B56" w:rsidP="009A3B56">
      <w:pPr>
        <w:pStyle w:val="ALLERGEN"/>
      </w:pPr>
      <w:r w:rsidRPr="009A3B56">
        <w:t>[MLK]</w:t>
      </w:r>
    </w:p>
    <w:p w14:paraId="7E41C08E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3B850C49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r w:rsidRPr="009A3B56">
        <w:rPr>
          <w:rFonts w:ascii="Lato Light" w:hAnsi="Lato Light"/>
          <w:sz w:val="28"/>
          <w:lang w:val="en-US"/>
        </w:rPr>
        <w:t xml:space="preserve">Fisch-Vindaloo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Zwiebeln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und Paprika</w:t>
      </w:r>
    </w:p>
    <w:p w14:paraId="7A351A5E" w14:textId="77777777" w:rsidR="009A3B56" w:rsidRPr="009A3B56" w:rsidRDefault="009A3B56" w:rsidP="009A3B56">
      <w:pPr>
        <w:pStyle w:val="ALLERGEN"/>
      </w:pPr>
      <w:r w:rsidRPr="009A3B56">
        <w:t>[FSH, MTD]</w:t>
      </w:r>
    </w:p>
    <w:p w14:paraId="62417DC9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058368C1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Tintenfischsalat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Limette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und </w:t>
      </w:r>
      <w:proofErr w:type="spellStart"/>
      <w:r w:rsidRPr="009A3B56">
        <w:rPr>
          <w:rFonts w:ascii="Lato Light" w:hAnsi="Lato Light"/>
          <w:sz w:val="28"/>
          <w:lang w:val="en-US"/>
        </w:rPr>
        <w:t>Koriander</w:t>
      </w:r>
      <w:proofErr w:type="spellEnd"/>
    </w:p>
    <w:p w14:paraId="1D567AB3" w14:textId="77777777" w:rsidR="009A3B56" w:rsidRPr="009A3B56" w:rsidRDefault="009A3B56" w:rsidP="009A3B56">
      <w:pPr>
        <w:pStyle w:val="ALLERGEN"/>
      </w:pPr>
      <w:r w:rsidRPr="009A3B56">
        <w:t>[MLS]</w:t>
      </w:r>
    </w:p>
    <w:p w14:paraId="19ADDC8D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3DF2D78D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r w:rsidRPr="009A3B56">
        <w:rPr>
          <w:rFonts w:ascii="Lato Light" w:hAnsi="Lato Light"/>
          <w:sz w:val="28"/>
          <w:lang w:val="en-US"/>
        </w:rPr>
        <w:t xml:space="preserve">Rote </w:t>
      </w:r>
      <w:proofErr w:type="spellStart"/>
      <w:r w:rsidRPr="009A3B56">
        <w:rPr>
          <w:rFonts w:ascii="Lato Light" w:hAnsi="Lato Light"/>
          <w:sz w:val="28"/>
          <w:lang w:val="en-US"/>
        </w:rPr>
        <w:t>Bete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9A3B56">
        <w:rPr>
          <w:rFonts w:ascii="Lato Light" w:hAnsi="Lato Light"/>
          <w:sz w:val="28"/>
          <w:lang w:val="en-US"/>
        </w:rPr>
        <w:t>Kartoffeln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und </w:t>
      </w:r>
      <w:proofErr w:type="spellStart"/>
      <w:r w:rsidRPr="009A3B56">
        <w:rPr>
          <w:rFonts w:ascii="Lato Light" w:hAnsi="Lato Light"/>
          <w:sz w:val="28"/>
          <w:lang w:val="en-US"/>
        </w:rPr>
        <w:t>Eier</w:t>
      </w:r>
      <w:proofErr w:type="spellEnd"/>
    </w:p>
    <w:p w14:paraId="28441D42" w14:textId="7A38E859" w:rsidR="009A3B56" w:rsidRPr="009A3B56" w:rsidRDefault="009A3B56" w:rsidP="009A3B56">
      <w:pPr>
        <w:pStyle w:val="ALLERGEN"/>
      </w:pPr>
      <w:r w:rsidRPr="009A3B56">
        <w:t>[E</w:t>
      </w:r>
      <w:r w:rsidR="00447B95">
        <w:rPr>
          <w:lang w:val="en-GB"/>
        </w:rPr>
        <w:t>GG</w:t>
      </w:r>
      <w:r w:rsidRPr="009A3B56">
        <w:t>]</w:t>
      </w:r>
    </w:p>
    <w:p w14:paraId="58232911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57EB64F0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r w:rsidRPr="009A3B56">
        <w:rPr>
          <w:rFonts w:ascii="Lato Light" w:hAnsi="Lato Light"/>
          <w:sz w:val="28"/>
          <w:lang w:val="en-US"/>
        </w:rPr>
        <w:t xml:space="preserve">Confit </w:t>
      </w:r>
      <w:proofErr w:type="spellStart"/>
      <w:r w:rsidRPr="009A3B56">
        <w:rPr>
          <w:rFonts w:ascii="Lato Light" w:hAnsi="Lato Light"/>
          <w:sz w:val="28"/>
          <w:lang w:val="en-US"/>
        </w:rPr>
        <w:t>aus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Ananas, </w:t>
      </w:r>
      <w:proofErr w:type="spellStart"/>
      <w:r w:rsidRPr="009A3B56">
        <w:rPr>
          <w:rFonts w:ascii="Lato Light" w:hAnsi="Lato Light"/>
          <w:sz w:val="28"/>
          <w:lang w:val="en-US"/>
        </w:rPr>
        <w:t>Gurke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und Jicama</w:t>
      </w:r>
    </w:p>
    <w:p w14:paraId="7C8C3D60" w14:textId="77777777" w:rsidR="009A3B56" w:rsidRPr="009A3B56" w:rsidRDefault="009A3B56" w:rsidP="009A3B56">
      <w:pPr>
        <w:pStyle w:val="ALLERGEN"/>
      </w:pPr>
      <w:r w:rsidRPr="009A3B56">
        <w:t>[VEG]</w:t>
      </w:r>
    </w:p>
    <w:p w14:paraId="2B1B852F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59D138E9" w14:textId="185557B7" w:rsidR="009A3B56" w:rsidRPr="009A3B56" w:rsidRDefault="00447B95" w:rsidP="009A3B56">
      <w:pPr>
        <w:pStyle w:val="HEADING02"/>
      </w:pPr>
      <w:r w:rsidRPr="009A3B56">
        <w:t>LIVE KOCHEN</w:t>
      </w:r>
    </w:p>
    <w:p w14:paraId="4A811E82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567C2F3A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Großmutters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Chili-Bites-Salat</w:t>
      </w:r>
    </w:p>
    <w:p w14:paraId="752CA147" w14:textId="77777777" w:rsidR="009A3B56" w:rsidRPr="009A3B56" w:rsidRDefault="009A3B56" w:rsidP="009A3B56">
      <w:pPr>
        <w:pStyle w:val="ALLERGEN"/>
      </w:pPr>
      <w:r w:rsidRPr="009A3B56">
        <w:t>[VEG]</w:t>
      </w:r>
    </w:p>
    <w:p w14:paraId="4C341F7F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06A92AF9" w14:textId="4C7B20DB" w:rsidR="009A3B56" w:rsidRPr="009A3B56" w:rsidRDefault="00447B95" w:rsidP="009A3B56">
      <w:pPr>
        <w:pStyle w:val="HEADING02"/>
      </w:pPr>
      <w:r w:rsidRPr="009A3B56">
        <w:t xml:space="preserve">   VERSCHIEDENE CHUTNEYS</w:t>
      </w:r>
    </w:p>
    <w:p w14:paraId="22E25226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5F763E6A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Gesalzener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Fisch und </w:t>
      </w:r>
      <w:proofErr w:type="spellStart"/>
      <w:r w:rsidRPr="009A3B56">
        <w:rPr>
          <w:rFonts w:ascii="Lato Light" w:hAnsi="Lato Light"/>
          <w:sz w:val="28"/>
          <w:lang w:val="en-US"/>
        </w:rPr>
        <w:t>Grilltomaten</w:t>
      </w:r>
      <w:proofErr w:type="spellEnd"/>
      <w:r w:rsidRPr="009A3B56">
        <w:rPr>
          <w:rFonts w:ascii="Lato Light" w:hAnsi="Lato Light"/>
          <w:sz w:val="28"/>
          <w:lang w:val="en-US"/>
        </w:rPr>
        <w:t>-Chutney</w:t>
      </w:r>
    </w:p>
    <w:p w14:paraId="564554B4" w14:textId="77777777" w:rsidR="009A3B56" w:rsidRPr="009A3B56" w:rsidRDefault="009A3B56" w:rsidP="009A3B56">
      <w:pPr>
        <w:pStyle w:val="ALLERGEN"/>
      </w:pPr>
      <w:r w:rsidRPr="009A3B56">
        <w:t>[FSH]</w:t>
      </w:r>
    </w:p>
    <w:p w14:paraId="3CCF6252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7AFBB0F6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Erdnuss</w:t>
      </w:r>
      <w:proofErr w:type="spellEnd"/>
      <w:r w:rsidRPr="009A3B56">
        <w:rPr>
          <w:rFonts w:ascii="Lato Light" w:hAnsi="Lato Light"/>
          <w:sz w:val="28"/>
          <w:lang w:val="en-US"/>
        </w:rPr>
        <w:t>-</w:t>
      </w:r>
      <w:proofErr w:type="spellStart"/>
      <w:r w:rsidRPr="009A3B56">
        <w:rPr>
          <w:rFonts w:ascii="Lato Light" w:hAnsi="Lato Light"/>
          <w:sz w:val="28"/>
          <w:lang w:val="en-US"/>
        </w:rPr>
        <w:t>Koriander</w:t>
      </w:r>
      <w:proofErr w:type="spellEnd"/>
      <w:r w:rsidRPr="009A3B56">
        <w:rPr>
          <w:rFonts w:ascii="Lato Light" w:hAnsi="Lato Light"/>
          <w:sz w:val="28"/>
          <w:lang w:val="en-US"/>
        </w:rPr>
        <w:t>-Chutney</w:t>
      </w:r>
    </w:p>
    <w:p w14:paraId="24C0D105" w14:textId="77777777" w:rsidR="009A3B56" w:rsidRPr="009A3B56" w:rsidRDefault="009A3B56" w:rsidP="009A3B56">
      <w:pPr>
        <w:pStyle w:val="ALLERGEN"/>
      </w:pPr>
      <w:r w:rsidRPr="009A3B56">
        <w:t>[PNT]</w:t>
      </w:r>
    </w:p>
    <w:p w14:paraId="141F65D7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Kokosnuss</w:t>
      </w:r>
      <w:proofErr w:type="spellEnd"/>
      <w:r w:rsidRPr="009A3B56">
        <w:rPr>
          <w:rFonts w:ascii="Lato Light" w:hAnsi="Lato Light"/>
          <w:sz w:val="28"/>
          <w:lang w:val="en-US"/>
        </w:rPr>
        <w:t>-</w:t>
      </w:r>
      <w:proofErr w:type="spellStart"/>
      <w:r w:rsidRPr="009A3B56">
        <w:rPr>
          <w:rFonts w:ascii="Lato Light" w:hAnsi="Lato Light"/>
          <w:sz w:val="28"/>
          <w:lang w:val="en-US"/>
        </w:rPr>
        <w:t>Minz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-Chutney, </w:t>
      </w:r>
      <w:proofErr w:type="spellStart"/>
      <w:r w:rsidRPr="009A3B56">
        <w:rPr>
          <w:rFonts w:ascii="Lato Light" w:hAnsi="Lato Light"/>
          <w:sz w:val="28"/>
          <w:lang w:val="en-US"/>
        </w:rPr>
        <w:t>getrocknetes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Shrimps-Chutney</w:t>
      </w:r>
    </w:p>
    <w:p w14:paraId="1392A55A" w14:textId="77777777" w:rsidR="009A3B56" w:rsidRPr="009A3B56" w:rsidRDefault="009A3B56" w:rsidP="009A3B56">
      <w:pPr>
        <w:pStyle w:val="ALLERGEN"/>
      </w:pPr>
      <w:r w:rsidRPr="009A3B56">
        <w:t>[CRU]</w:t>
      </w:r>
    </w:p>
    <w:p w14:paraId="7BDE22AB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78EB66FA" w14:textId="77777777" w:rsidR="00447B95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Getrocknetes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Oktopus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-Chutney </w:t>
      </w:r>
    </w:p>
    <w:p w14:paraId="13E4E413" w14:textId="290D2905" w:rsidR="009A3B56" w:rsidRPr="00447B95" w:rsidRDefault="009A3B56" w:rsidP="00447B95">
      <w:pPr>
        <w:pStyle w:val="ALLERGEN"/>
      </w:pPr>
      <w:r w:rsidRPr="00447B95">
        <w:t>[MLS]</w:t>
      </w:r>
    </w:p>
    <w:p w14:paraId="4F0E5A62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r w:rsidRPr="009A3B56">
        <w:rPr>
          <w:rFonts w:ascii="Lato Light" w:hAnsi="Lato Light"/>
          <w:sz w:val="28"/>
          <w:lang w:val="en-US"/>
        </w:rPr>
        <w:t xml:space="preserve"> </w:t>
      </w:r>
    </w:p>
    <w:p w14:paraId="74AE4541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Auberginen</w:t>
      </w:r>
      <w:proofErr w:type="spellEnd"/>
      <w:r w:rsidRPr="009A3B56">
        <w:rPr>
          <w:rFonts w:ascii="Lato Light" w:hAnsi="Lato Light"/>
          <w:sz w:val="28"/>
          <w:lang w:val="en-US"/>
        </w:rPr>
        <w:t>-Chutney</w:t>
      </w:r>
    </w:p>
    <w:p w14:paraId="5CA3BEC8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10DAD55A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Serviert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grünen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Bananenchips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und </w:t>
      </w:r>
      <w:proofErr w:type="spellStart"/>
      <w:r w:rsidRPr="009A3B56">
        <w:rPr>
          <w:rFonts w:ascii="Lato Light" w:hAnsi="Lato Light"/>
          <w:sz w:val="28"/>
          <w:lang w:val="en-US"/>
        </w:rPr>
        <w:t>Knoblauchcroutons</w:t>
      </w:r>
      <w:proofErr w:type="spellEnd"/>
    </w:p>
    <w:p w14:paraId="3637973E" w14:textId="77777777" w:rsidR="009A3B56" w:rsidRPr="009A3B56" w:rsidRDefault="009A3B56" w:rsidP="009A3B56">
      <w:pPr>
        <w:pStyle w:val="ALLERGEN"/>
      </w:pPr>
      <w:r w:rsidRPr="009A3B56">
        <w:t>[GLU]</w:t>
      </w:r>
    </w:p>
    <w:p w14:paraId="0DB1EC2F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7DBE8590" w14:textId="1C3250B2" w:rsidR="009A3B56" w:rsidRPr="009A3B56" w:rsidRDefault="00447B95" w:rsidP="009A3B56">
      <w:pPr>
        <w:pStyle w:val="HEADING02"/>
      </w:pPr>
      <w:r>
        <w:br w:type="column"/>
      </w:r>
      <w:r w:rsidRPr="009A3B56">
        <w:lastRenderedPageBreak/>
        <w:t>SUPPE</w:t>
      </w:r>
    </w:p>
    <w:p w14:paraId="1116D1E3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337EAC96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Würzige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Krabbensuppe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Koriander</w:t>
      </w:r>
      <w:proofErr w:type="spellEnd"/>
    </w:p>
    <w:p w14:paraId="1DAFB609" w14:textId="77777777" w:rsidR="009A3B56" w:rsidRPr="009A3B56" w:rsidRDefault="009A3B56" w:rsidP="009A3B56">
      <w:pPr>
        <w:pStyle w:val="ALLERGEN"/>
      </w:pPr>
      <w:r w:rsidRPr="009A3B56">
        <w:t>[CRU]</w:t>
      </w:r>
    </w:p>
    <w:p w14:paraId="78E72BF1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578DB0FD" w14:textId="6CE1E77B" w:rsidR="009A3B56" w:rsidRPr="009A3B56" w:rsidRDefault="00447B95" w:rsidP="009A3B56">
      <w:pPr>
        <w:pStyle w:val="HEADING02"/>
      </w:pPr>
      <w:r w:rsidRPr="009A3B56">
        <w:t>HAUPTGANG</w:t>
      </w:r>
    </w:p>
    <w:p w14:paraId="71CBBE3D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304E0C51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Gebackener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Dorado in </w:t>
      </w:r>
      <w:proofErr w:type="spellStart"/>
      <w:r w:rsidRPr="009A3B56">
        <w:rPr>
          <w:rFonts w:ascii="Lato Light" w:hAnsi="Lato Light"/>
          <w:sz w:val="28"/>
          <w:lang w:val="en-US"/>
        </w:rPr>
        <w:t>einer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Kokosmilch-Currysauce</w:t>
      </w:r>
      <w:proofErr w:type="spellEnd"/>
    </w:p>
    <w:p w14:paraId="3D3B5778" w14:textId="77777777" w:rsidR="009A3B56" w:rsidRPr="009A3B56" w:rsidRDefault="009A3B56" w:rsidP="009A3B56">
      <w:pPr>
        <w:pStyle w:val="ALLERGEN"/>
      </w:pPr>
      <w:r w:rsidRPr="009A3B56">
        <w:t>[FSH, MLK]</w:t>
      </w:r>
    </w:p>
    <w:p w14:paraId="28975A7B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5176E9E3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Oktopus-Rougaille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9A3B56">
        <w:rPr>
          <w:rFonts w:ascii="Lato Light" w:hAnsi="Lato Light"/>
          <w:sz w:val="28"/>
          <w:lang w:val="en-US"/>
        </w:rPr>
        <w:t>aromatisiert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heimischen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Kräutern</w:t>
      </w:r>
      <w:proofErr w:type="spellEnd"/>
    </w:p>
    <w:p w14:paraId="59F79510" w14:textId="77777777" w:rsidR="009A3B56" w:rsidRPr="009A3B56" w:rsidRDefault="009A3B56" w:rsidP="009A3B56">
      <w:pPr>
        <w:pStyle w:val="ALLERGEN"/>
      </w:pPr>
      <w:r w:rsidRPr="009A3B56">
        <w:t>[MLS]</w:t>
      </w:r>
    </w:p>
    <w:p w14:paraId="0A1E5A5C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r w:rsidRPr="009A3B56">
        <w:rPr>
          <w:rFonts w:ascii="Lato Light" w:hAnsi="Lato Light"/>
          <w:sz w:val="28"/>
          <w:lang w:val="en-US"/>
        </w:rPr>
        <w:t xml:space="preserve">Chicken Curry Beef Kalia </w:t>
      </w:r>
      <w:proofErr w:type="spellStart"/>
      <w:r w:rsidRPr="009A3B56">
        <w:rPr>
          <w:rFonts w:ascii="Lato Light" w:hAnsi="Lato Light"/>
          <w:sz w:val="28"/>
          <w:lang w:val="en-US"/>
        </w:rPr>
        <w:t>nach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Großmutters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Art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Kartoffeln</w:t>
      </w:r>
      <w:proofErr w:type="spellEnd"/>
    </w:p>
    <w:p w14:paraId="497D4334" w14:textId="77777777" w:rsidR="009A3B56" w:rsidRPr="009A3B56" w:rsidRDefault="009A3B56" w:rsidP="009A3B56">
      <w:pPr>
        <w:pStyle w:val="ALLERGEN"/>
      </w:pPr>
      <w:r w:rsidRPr="009A3B56">
        <w:t>[BEF, MLK]</w:t>
      </w:r>
    </w:p>
    <w:p w14:paraId="6587FC2D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2CE245D5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Kartoffel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und </w:t>
      </w:r>
      <w:proofErr w:type="spellStart"/>
      <w:r w:rsidRPr="009A3B56">
        <w:rPr>
          <w:rFonts w:ascii="Lato Light" w:hAnsi="Lato Light"/>
          <w:sz w:val="28"/>
          <w:lang w:val="en-US"/>
        </w:rPr>
        <w:t>Brunnenkresse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gebratenem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Knoblauch und </w:t>
      </w:r>
      <w:proofErr w:type="spellStart"/>
      <w:r w:rsidRPr="009A3B56">
        <w:rPr>
          <w:rFonts w:ascii="Lato Light" w:hAnsi="Lato Light"/>
          <w:sz w:val="28"/>
          <w:lang w:val="en-US"/>
        </w:rPr>
        <w:t>Zwiebeln</w:t>
      </w:r>
      <w:proofErr w:type="spellEnd"/>
    </w:p>
    <w:p w14:paraId="7F9DBD0A" w14:textId="77777777" w:rsidR="009A3B56" w:rsidRPr="009A3B56" w:rsidRDefault="009A3B56" w:rsidP="009A3B56">
      <w:pPr>
        <w:pStyle w:val="ALLERGEN"/>
      </w:pPr>
      <w:r w:rsidRPr="009A3B56">
        <w:t>[VEG, MLK]</w:t>
      </w:r>
    </w:p>
    <w:p w14:paraId="616A1F78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3F461BBB" w14:textId="384C4D05" w:rsidR="009A3B56" w:rsidRPr="009A3B56" w:rsidRDefault="00447B95" w:rsidP="009A3B56">
      <w:pPr>
        <w:pStyle w:val="HEADING02"/>
      </w:pPr>
      <w:r w:rsidRPr="009A3B56">
        <w:t>TRADITIONELLE BEILAGEN</w:t>
      </w:r>
    </w:p>
    <w:p w14:paraId="7FA2A64D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1DD2E238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Kürbisfrikassee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Senfkörnern</w:t>
      </w:r>
      <w:proofErr w:type="spellEnd"/>
    </w:p>
    <w:p w14:paraId="3E3D36C4" w14:textId="77777777" w:rsidR="009A3B56" w:rsidRPr="009A3B56" w:rsidRDefault="009A3B56" w:rsidP="009A3B56">
      <w:pPr>
        <w:pStyle w:val="ALLERGEN"/>
      </w:pPr>
      <w:r w:rsidRPr="009A3B56">
        <w:t>[VEG, MTD]</w:t>
      </w:r>
    </w:p>
    <w:p w14:paraId="4D6ACE6D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157E018B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Saubohnen-Kartoffel-Eintopf</w:t>
      </w:r>
      <w:proofErr w:type="spellEnd"/>
    </w:p>
    <w:p w14:paraId="1E0DF216" w14:textId="77777777" w:rsidR="009A3B56" w:rsidRPr="009A3B56" w:rsidRDefault="009A3B56" w:rsidP="009A3B56">
      <w:pPr>
        <w:pStyle w:val="ALLERGEN"/>
      </w:pPr>
      <w:r w:rsidRPr="009A3B56">
        <w:t>[VEG]</w:t>
      </w:r>
    </w:p>
    <w:p w14:paraId="180CFF80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45B28C3E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Gerösteter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Thymian</w:t>
      </w:r>
      <w:proofErr w:type="spellEnd"/>
      <w:r w:rsidRPr="009A3B56">
        <w:rPr>
          <w:rFonts w:ascii="Lato Light" w:hAnsi="Lato Light"/>
          <w:sz w:val="28"/>
          <w:lang w:val="en-US"/>
        </w:rPr>
        <w:t>-Chayote</w:t>
      </w:r>
    </w:p>
    <w:p w14:paraId="6DBB0FF2" w14:textId="77777777" w:rsidR="009A3B56" w:rsidRPr="009A3B56" w:rsidRDefault="009A3B56" w:rsidP="009A3B56">
      <w:pPr>
        <w:pStyle w:val="ALLERGEN"/>
      </w:pPr>
      <w:r w:rsidRPr="009A3B56">
        <w:t>[VEG, MLK]</w:t>
      </w:r>
    </w:p>
    <w:p w14:paraId="3C5FA68F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3C85884D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Gedünsteter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Reis </w:t>
      </w:r>
    </w:p>
    <w:p w14:paraId="76D6C9EB" w14:textId="77777777" w:rsidR="00447B95" w:rsidRDefault="00447B95" w:rsidP="009A3B56">
      <w:pPr>
        <w:pStyle w:val="HEADING02"/>
      </w:pPr>
    </w:p>
    <w:p w14:paraId="69CACF55" w14:textId="1D12D735" w:rsidR="009A3B56" w:rsidRPr="009A3B56" w:rsidRDefault="00447B95" w:rsidP="009A3B56">
      <w:pPr>
        <w:pStyle w:val="HEADING02"/>
      </w:pPr>
      <w:r w:rsidRPr="009A3B56">
        <w:t>LIVE KOCHEN</w:t>
      </w:r>
    </w:p>
    <w:p w14:paraId="2480D628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7DA4940B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Gemüse</w:t>
      </w:r>
      <w:proofErr w:type="spellEnd"/>
      <w:r w:rsidRPr="009A3B56">
        <w:rPr>
          <w:rFonts w:ascii="Lato Light" w:hAnsi="Lato Light"/>
          <w:sz w:val="28"/>
          <w:lang w:val="en-US"/>
        </w:rPr>
        <w:t>-Samosa, Chili-</w:t>
      </w:r>
      <w:proofErr w:type="spellStart"/>
      <w:r w:rsidRPr="009A3B56">
        <w:rPr>
          <w:rFonts w:ascii="Lato Light" w:hAnsi="Lato Light"/>
          <w:sz w:val="28"/>
          <w:lang w:val="en-US"/>
        </w:rPr>
        <w:t>Häppchen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und </w:t>
      </w:r>
      <w:proofErr w:type="spellStart"/>
      <w:r w:rsidRPr="009A3B56">
        <w:rPr>
          <w:rFonts w:ascii="Lato Light" w:hAnsi="Lato Light"/>
          <w:sz w:val="28"/>
          <w:lang w:val="en-US"/>
        </w:rPr>
        <w:t>knuspriger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Taro-Kuchen</w:t>
      </w:r>
    </w:p>
    <w:p w14:paraId="2DD07032" w14:textId="77777777" w:rsidR="009A3B56" w:rsidRPr="009A3B56" w:rsidRDefault="009A3B56" w:rsidP="009A3B56">
      <w:pPr>
        <w:pStyle w:val="ALLERGEN"/>
      </w:pPr>
      <w:r w:rsidRPr="009A3B56">
        <w:t>[VEG, GLU]</w:t>
      </w:r>
    </w:p>
    <w:p w14:paraId="306CEDEE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5DF08D0A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Farata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verschiedenen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Chutneys und </w:t>
      </w:r>
      <w:proofErr w:type="spellStart"/>
      <w:r w:rsidRPr="009A3B56">
        <w:rPr>
          <w:rFonts w:ascii="Lato Light" w:hAnsi="Lato Light"/>
          <w:sz w:val="28"/>
          <w:lang w:val="en-US"/>
        </w:rPr>
        <w:t>Essiggurken</w:t>
      </w:r>
      <w:proofErr w:type="spellEnd"/>
    </w:p>
    <w:p w14:paraId="705FA0B5" w14:textId="77777777" w:rsidR="009A3B56" w:rsidRPr="009A3B56" w:rsidRDefault="009A3B56" w:rsidP="009A3B56">
      <w:pPr>
        <w:pStyle w:val="ALLERGEN"/>
      </w:pPr>
      <w:r w:rsidRPr="009A3B56">
        <w:t>[GLU, MTD]</w:t>
      </w:r>
    </w:p>
    <w:p w14:paraId="1FA5250F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1D8B7A1B" w14:textId="5C9F7288" w:rsidR="009A3B56" w:rsidRPr="009A3B56" w:rsidRDefault="00447B95" w:rsidP="009A3B56">
      <w:pPr>
        <w:pStyle w:val="HEADING02"/>
      </w:pPr>
      <w:r>
        <w:br w:type="column"/>
      </w:r>
      <w:r w:rsidRPr="009A3B56">
        <w:lastRenderedPageBreak/>
        <w:t>CHINESISCHE ECKE</w:t>
      </w:r>
    </w:p>
    <w:p w14:paraId="0AD8267E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21496A98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Knusprige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Hähnchenflügel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9A3B56">
        <w:rPr>
          <w:rFonts w:ascii="Lato Light" w:hAnsi="Lato Light"/>
          <w:sz w:val="28"/>
          <w:lang w:val="en-US"/>
        </w:rPr>
        <w:t>Fadennudeln-Brühe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Minze</w:t>
      </w:r>
      <w:proofErr w:type="spellEnd"/>
    </w:p>
    <w:p w14:paraId="188B1340" w14:textId="77777777" w:rsidR="009A3B56" w:rsidRPr="009A3B56" w:rsidRDefault="009A3B56" w:rsidP="009A3B56">
      <w:pPr>
        <w:pStyle w:val="ALLERGEN"/>
      </w:pPr>
      <w:r w:rsidRPr="009A3B56">
        <w:t>[GLU]</w:t>
      </w:r>
    </w:p>
    <w:p w14:paraId="2A6E4369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Verschiedene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Dim Sum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Gewürzen</w:t>
      </w:r>
      <w:proofErr w:type="spellEnd"/>
    </w:p>
    <w:p w14:paraId="631CDFB8" w14:textId="77777777" w:rsidR="009A3B56" w:rsidRPr="009A3B56" w:rsidRDefault="009A3B56" w:rsidP="009A3B56">
      <w:pPr>
        <w:pStyle w:val="ALLERGEN"/>
      </w:pPr>
      <w:r w:rsidRPr="009A3B56">
        <w:t>[GLU, FSH, SOY]</w:t>
      </w:r>
    </w:p>
    <w:p w14:paraId="65BF881B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7FD57415" w14:textId="0BC30A8A" w:rsidR="009A3B56" w:rsidRPr="009A3B56" w:rsidRDefault="00447B95" w:rsidP="009A3B56">
      <w:pPr>
        <w:pStyle w:val="HEADING02"/>
      </w:pPr>
      <w:r w:rsidRPr="009A3B56">
        <w:t>VOM GRILL</w:t>
      </w:r>
    </w:p>
    <w:p w14:paraId="3AD348A2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56964432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Gegrilltes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Lammkotelett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Inselgewürzen</w:t>
      </w:r>
      <w:proofErr w:type="spellEnd"/>
    </w:p>
    <w:p w14:paraId="5DC307BB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1E0C7B69" w14:textId="6CE5D11A" w:rsidR="009A3B56" w:rsidRPr="009A3B56" w:rsidRDefault="00447B95" w:rsidP="009A3B56">
      <w:pPr>
        <w:pStyle w:val="HEADING02"/>
      </w:pPr>
      <w:r w:rsidRPr="009A3B56">
        <w:t>DESSERTS</w:t>
      </w:r>
    </w:p>
    <w:p w14:paraId="5FE722E4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41326410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Süßkartoffelpudding</w:t>
      </w:r>
      <w:proofErr w:type="spellEnd"/>
    </w:p>
    <w:p w14:paraId="45358E7B" w14:textId="77777777" w:rsidR="009A3B56" w:rsidRPr="009A3B56" w:rsidRDefault="009A3B56" w:rsidP="009A3B56">
      <w:pPr>
        <w:pStyle w:val="ALLERGEN"/>
      </w:pPr>
      <w:r w:rsidRPr="009A3B56">
        <w:t>[ EGG, MLK]</w:t>
      </w:r>
    </w:p>
    <w:p w14:paraId="32A7E844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6E863B89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Puits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d’amour</w:t>
      </w:r>
    </w:p>
    <w:p w14:paraId="2EA6F7DF" w14:textId="77777777" w:rsidR="009A3B56" w:rsidRPr="009A3B56" w:rsidRDefault="009A3B56" w:rsidP="009A3B56">
      <w:pPr>
        <w:pStyle w:val="ALLERGEN"/>
      </w:pPr>
      <w:r w:rsidRPr="009A3B56">
        <w:t>[MLK,GLU,EGG]</w:t>
      </w:r>
    </w:p>
    <w:p w14:paraId="567FFEA7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075921F1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Bananentarte</w:t>
      </w:r>
      <w:proofErr w:type="spellEnd"/>
    </w:p>
    <w:p w14:paraId="0177C2CB" w14:textId="77777777" w:rsidR="009A3B56" w:rsidRPr="009A3B56" w:rsidRDefault="009A3B56" w:rsidP="009A3B56">
      <w:pPr>
        <w:pStyle w:val="ALLERGEN"/>
      </w:pPr>
      <w:r w:rsidRPr="009A3B56">
        <w:t>[GLU,MLK,EGG]</w:t>
      </w:r>
    </w:p>
    <w:p w14:paraId="6A78879D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2CF76FC6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Mangocreme</w:t>
      </w:r>
      <w:proofErr w:type="spellEnd"/>
    </w:p>
    <w:p w14:paraId="2B87C6CA" w14:textId="77777777" w:rsidR="009A3B56" w:rsidRPr="009A3B56" w:rsidRDefault="009A3B56" w:rsidP="009A3B56">
      <w:pPr>
        <w:pStyle w:val="ALLERGEN"/>
      </w:pPr>
      <w:r w:rsidRPr="009A3B56">
        <w:t>[MLK]</w:t>
      </w:r>
    </w:p>
    <w:p w14:paraId="12E1EE48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007EEACB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Biskuitkuchen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mit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tropischen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9A3B56">
        <w:rPr>
          <w:rFonts w:ascii="Lato Light" w:hAnsi="Lato Light"/>
          <w:sz w:val="28"/>
          <w:lang w:val="en-US"/>
        </w:rPr>
        <w:t>Früchten</w:t>
      </w:r>
      <w:proofErr w:type="spellEnd"/>
    </w:p>
    <w:p w14:paraId="20022EC9" w14:textId="77777777" w:rsidR="009A3B56" w:rsidRPr="009A3B56" w:rsidRDefault="009A3B56" w:rsidP="009A3B56">
      <w:pPr>
        <w:pStyle w:val="ALLERGEN"/>
      </w:pPr>
      <w:r w:rsidRPr="009A3B56">
        <w:t>[GLU, EGG]</w:t>
      </w:r>
    </w:p>
    <w:p w14:paraId="0EC9A1FA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6857A156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r w:rsidRPr="009A3B56">
        <w:rPr>
          <w:rFonts w:ascii="Lato Light" w:hAnsi="Lato Light"/>
          <w:sz w:val="28"/>
          <w:lang w:val="en-US"/>
        </w:rPr>
        <w:t xml:space="preserve">Schweizer </w:t>
      </w:r>
      <w:proofErr w:type="spellStart"/>
      <w:r w:rsidRPr="009A3B56">
        <w:rPr>
          <w:rFonts w:ascii="Lato Light" w:hAnsi="Lato Light"/>
          <w:sz w:val="28"/>
          <w:lang w:val="en-US"/>
        </w:rPr>
        <w:t>Brötchen</w:t>
      </w:r>
      <w:proofErr w:type="spellEnd"/>
    </w:p>
    <w:p w14:paraId="04D55A91" w14:textId="77777777" w:rsidR="009A3B56" w:rsidRPr="009A3B56" w:rsidRDefault="009A3B56" w:rsidP="009A3B56">
      <w:pPr>
        <w:pStyle w:val="ALLERGEN"/>
      </w:pPr>
      <w:r w:rsidRPr="009A3B56">
        <w:t>[EGG]</w:t>
      </w:r>
    </w:p>
    <w:p w14:paraId="08002147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r w:rsidRPr="009A3B56">
        <w:rPr>
          <w:rFonts w:ascii="Lato Light" w:hAnsi="Lato Light"/>
          <w:sz w:val="28"/>
          <w:lang w:val="en-US"/>
        </w:rPr>
        <w:t xml:space="preserve"> </w:t>
      </w:r>
    </w:p>
    <w:p w14:paraId="080967E7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Puits</w:t>
      </w:r>
      <w:proofErr w:type="spellEnd"/>
      <w:r w:rsidRPr="009A3B56">
        <w:rPr>
          <w:rFonts w:ascii="Lato Light" w:hAnsi="Lato Light"/>
          <w:sz w:val="28"/>
          <w:lang w:val="en-US"/>
        </w:rPr>
        <w:t xml:space="preserve"> d’amour</w:t>
      </w:r>
    </w:p>
    <w:p w14:paraId="6BE3CADA" w14:textId="77777777" w:rsidR="009A3B56" w:rsidRPr="009A3B56" w:rsidRDefault="009A3B56" w:rsidP="009A3B56">
      <w:pPr>
        <w:pStyle w:val="ALLERGEN"/>
      </w:pPr>
      <w:r w:rsidRPr="009A3B56">
        <w:t>[ZUCKERFREI, GLU, MLK, EGG]</w:t>
      </w:r>
    </w:p>
    <w:p w14:paraId="1CEA0768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592ADE25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9A3B56">
        <w:rPr>
          <w:rFonts w:ascii="Lato Light" w:hAnsi="Lato Light"/>
          <w:sz w:val="28"/>
          <w:lang w:val="en-US"/>
        </w:rPr>
        <w:t>Süßkartoffelpudding</w:t>
      </w:r>
      <w:proofErr w:type="spellEnd"/>
    </w:p>
    <w:p w14:paraId="6B96FEDA" w14:textId="4A3BB207" w:rsidR="008B4CAE" w:rsidRDefault="009A3B56" w:rsidP="009A3B56">
      <w:pPr>
        <w:pStyle w:val="ALLERGEN"/>
      </w:pPr>
      <w:r w:rsidRPr="009A3B56">
        <w:t>[ZUCKERFREI, EGG, MLK]</w:t>
      </w:r>
    </w:p>
    <w:p w14:paraId="523089BA" w14:textId="77777777" w:rsidR="00447B95" w:rsidRPr="00CF3047" w:rsidRDefault="00447B95" w:rsidP="00447B95">
      <w:pPr>
        <w:jc w:val="left"/>
        <w:rPr>
          <w:szCs w:val="28"/>
          <w:shd w:val="clear" w:color="auto" w:fill="FFFFFF"/>
          <w:lang w:val="de-DE"/>
        </w:rPr>
      </w:pPr>
      <w:r>
        <w:br w:type="column"/>
      </w:r>
      <w:r w:rsidRPr="00CF3047">
        <w:rPr>
          <w:szCs w:val="28"/>
          <w:shd w:val="clear" w:color="auto" w:fill="FFFFFF"/>
          <w:lang w:val="de-DE"/>
        </w:rPr>
        <w:lastRenderedPageBreak/>
        <w:t>Sollten Sie Nahrungsmittelallergien haben, teilen Sie dies bitte dem Restaurantleiter mit.</w:t>
      </w:r>
    </w:p>
    <w:p w14:paraId="2B208DEC" w14:textId="77777777" w:rsidR="00447B95" w:rsidRPr="00F20144" w:rsidRDefault="00447B95" w:rsidP="00447B95">
      <w:pPr>
        <w:jc w:val="left"/>
        <w:rPr>
          <w:rFonts w:eastAsiaTheme="minorHAnsi" w:cs="Times New Roman"/>
          <w:color w:val="000000" w:themeColor="text1"/>
          <w:szCs w:val="28"/>
          <w:lang w:val="en-GB"/>
        </w:rPr>
      </w:pPr>
      <w:r w:rsidRPr="00F20144">
        <w:rPr>
          <w:rFonts w:eastAsiaTheme="minorHAnsi" w:cs="Times New Roman"/>
          <w:color w:val="000000" w:themeColor="text1"/>
          <w:szCs w:val="28"/>
          <w:lang w:val="en-GB"/>
        </w:rPr>
        <w:t>.</w:t>
      </w:r>
    </w:p>
    <w:p w14:paraId="1AF1590C" w14:textId="77777777" w:rsidR="00447B95" w:rsidRPr="00F20144" w:rsidRDefault="00447B95" w:rsidP="00447B95">
      <w:pPr>
        <w:tabs>
          <w:tab w:val="left" w:pos="5670"/>
        </w:tabs>
        <w:autoSpaceDE w:val="0"/>
        <w:autoSpaceDN w:val="0"/>
        <w:adjustRightInd w:val="0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p w14:paraId="37F1F1AF" w14:textId="77777777" w:rsidR="00447B95" w:rsidRPr="00F20144" w:rsidRDefault="00447B95" w:rsidP="00447B95">
      <w:pPr>
        <w:tabs>
          <w:tab w:val="left" w:pos="5670"/>
        </w:tabs>
        <w:autoSpaceDE w:val="0"/>
        <w:autoSpaceDN w:val="0"/>
        <w:adjustRightInd w:val="0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6"/>
        <w:gridCol w:w="5129"/>
      </w:tblGrid>
      <w:tr w:rsidR="00447B95" w:rsidRPr="00CF3047" w14:paraId="465431D8" w14:textId="77777777" w:rsidTr="009118B0">
        <w:trPr>
          <w:trHeight w:val="293"/>
        </w:trPr>
        <w:tc>
          <w:tcPr>
            <w:tcW w:w="6966" w:type="dxa"/>
          </w:tcPr>
          <w:p w14:paraId="57D1959F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SOJA</w:t>
            </w:r>
          </w:p>
        </w:tc>
        <w:tc>
          <w:tcPr>
            <w:tcW w:w="5129" w:type="dxa"/>
          </w:tcPr>
          <w:p w14:paraId="1E65E6CE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SOY ]</w:t>
            </w:r>
            <w:proofErr w:type="gramEnd"/>
          </w:p>
        </w:tc>
      </w:tr>
      <w:tr w:rsidR="00447B95" w:rsidRPr="00CF3047" w14:paraId="54C1AC9C" w14:textId="77777777" w:rsidTr="009118B0">
        <w:trPr>
          <w:trHeight w:val="215"/>
        </w:trPr>
        <w:tc>
          <w:tcPr>
            <w:tcW w:w="6966" w:type="dxa"/>
          </w:tcPr>
          <w:p w14:paraId="27091079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SELLERIE</w:t>
            </w:r>
          </w:p>
        </w:tc>
        <w:tc>
          <w:tcPr>
            <w:tcW w:w="5129" w:type="dxa"/>
          </w:tcPr>
          <w:p w14:paraId="21C9C61B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CEL ]</w:t>
            </w:r>
            <w:proofErr w:type="gramEnd"/>
          </w:p>
        </w:tc>
      </w:tr>
      <w:tr w:rsidR="00447B95" w:rsidRPr="00CF3047" w14:paraId="6ED2D433" w14:textId="77777777" w:rsidTr="009118B0">
        <w:trPr>
          <w:trHeight w:val="421"/>
        </w:trPr>
        <w:tc>
          <w:tcPr>
            <w:tcW w:w="6966" w:type="dxa"/>
          </w:tcPr>
          <w:p w14:paraId="2507BC5B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NÜSSE</w:t>
            </w:r>
          </w:p>
        </w:tc>
        <w:tc>
          <w:tcPr>
            <w:tcW w:w="5129" w:type="dxa"/>
          </w:tcPr>
          <w:p w14:paraId="34D1C72D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NUT ]</w:t>
            </w:r>
            <w:proofErr w:type="gramEnd"/>
          </w:p>
        </w:tc>
      </w:tr>
      <w:tr w:rsidR="00447B95" w:rsidRPr="00CF3047" w14:paraId="2EC042BA" w14:textId="77777777" w:rsidTr="009118B0">
        <w:trPr>
          <w:trHeight w:val="343"/>
        </w:trPr>
        <w:tc>
          <w:tcPr>
            <w:tcW w:w="6966" w:type="dxa"/>
          </w:tcPr>
          <w:p w14:paraId="292393FA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ERDNUSS</w:t>
            </w:r>
          </w:p>
        </w:tc>
        <w:tc>
          <w:tcPr>
            <w:tcW w:w="5129" w:type="dxa"/>
          </w:tcPr>
          <w:p w14:paraId="54F0A394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PNT ]</w:t>
            </w:r>
            <w:proofErr w:type="gramEnd"/>
          </w:p>
        </w:tc>
      </w:tr>
      <w:tr w:rsidR="00447B95" w:rsidRPr="00CF3047" w14:paraId="03FDC7C9" w14:textId="77777777" w:rsidTr="009118B0">
        <w:trPr>
          <w:trHeight w:val="406"/>
        </w:trPr>
        <w:tc>
          <w:tcPr>
            <w:tcW w:w="6966" w:type="dxa"/>
          </w:tcPr>
          <w:p w14:paraId="20CCAADF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SENF</w:t>
            </w:r>
          </w:p>
        </w:tc>
        <w:tc>
          <w:tcPr>
            <w:tcW w:w="5129" w:type="dxa"/>
          </w:tcPr>
          <w:p w14:paraId="66C3E38F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MTD ]</w:t>
            </w:r>
            <w:proofErr w:type="gramEnd"/>
          </w:p>
        </w:tc>
      </w:tr>
      <w:tr w:rsidR="00447B95" w:rsidRPr="00CF3047" w14:paraId="6B735DE0" w14:textId="77777777" w:rsidTr="009118B0">
        <w:trPr>
          <w:trHeight w:val="329"/>
        </w:trPr>
        <w:tc>
          <w:tcPr>
            <w:tcW w:w="6966" w:type="dxa"/>
          </w:tcPr>
          <w:p w14:paraId="39E60D89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LUPINE</w:t>
            </w:r>
          </w:p>
        </w:tc>
        <w:tc>
          <w:tcPr>
            <w:tcW w:w="5129" w:type="dxa"/>
          </w:tcPr>
          <w:p w14:paraId="49A21E5B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LUP ]</w:t>
            </w:r>
            <w:proofErr w:type="gramEnd"/>
          </w:p>
        </w:tc>
      </w:tr>
      <w:tr w:rsidR="00447B95" w:rsidRPr="00CF3047" w14:paraId="034DBC62" w14:textId="77777777" w:rsidTr="009118B0">
        <w:trPr>
          <w:trHeight w:val="251"/>
        </w:trPr>
        <w:tc>
          <w:tcPr>
            <w:tcW w:w="6966" w:type="dxa"/>
          </w:tcPr>
          <w:p w14:paraId="43E54BE4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SULPHATE</w:t>
            </w:r>
          </w:p>
        </w:tc>
        <w:tc>
          <w:tcPr>
            <w:tcW w:w="5129" w:type="dxa"/>
          </w:tcPr>
          <w:p w14:paraId="4E9D4ADC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SUL ]</w:t>
            </w:r>
            <w:proofErr w:type="gramEnd"/>
          </w:p>
        </w:tc>
      </w:tr>
      <w:tr w:rsidR="00447B95" w:rsidRPr="00CF3047" w14:paraId="642334BA" w14:textId="77777777" w:rsidTr="009118B0">
        <w:trPr>
          <w:trHeight w:val="457"/>
        </w:trPr>
        <w:tc>
          <w:tcPr>
            <w:tcW w:w="6966" w:type="dxa"/>
          </w:tcPr>
          <w:p w14:paraId="5840A2A3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SESAM</w:t>
            </w:r>
          </w:p>
        </w:tc>
        <w:tc>
          <w:tcPr>
            <w:tcW w:w="5129" w:type="dxa"/>
          </w:tcPr>
          <w:p w14:paraId="42AC3968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SSE ]</w:t>
            </w:r>
            <w:proofErr w:type="gramEnd"/>
          </w:p>
        </w:tc>
      </w:tr>
      <w:tr w:rsidR="00447B95" w:rsidRPr="00CF3047" w14:paraId="279D864D" w14:textId="77777777" w:rsidTr="009118B0">
        <w:trPr>
          <w:trHeight w:val="379"/>
        </w:trPr>
        <w:tc>
          <w:tcPr>
            <w:tcW w:w="6966" w:type="dxa"/>
          </w:tcPr>
          <w:p w14:paraId="35AABDA1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GLUTEN</w:t>
            </w:r>
          </w:p>
        </w:tc>
        <w:tc>
          <w:tcPr>
            <w:tcW w:w="5129" w:type="dxa"/>
          </w:tcPr>
          <w:p w14:paraId="72399F34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GLU ]</w:t>
            </w:r>
            <w:proofErr w:type="gramEnd"/>
          </w:p>
        </w:tc>
      </w:tr>
      <w:tr w:rsidR="00447B95" w:rsidRPr="00CF3047" w14:paraId="085196E0" w14:textId="77777777" w:rsidTr="009118B0">
        <w:trPr>
          <w:trHeight w:val="301"/>
        </w:trPr>
        <w:tc>
          <w:tcPr>
            <w:tcW w:w="6966" w:type="dxa"/>
          </w:tcPr>
          <w:p w14:paraId="61360DEA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MILCH</w:t>
            </w:r>
          </w:p>
        </w:tc>
        <w:tc>
          <w:tcPr>
            <w:tcW w:w="5129" w:type="dxa"/>
          </w:tcPr>
          <w:p w14:paraId="71C0B0F5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MLK ]</w:t>
            </w:r>
            <w:proofErr w:type="gramEnd"/>
          </w:p>
        </w:tc>
      </w:tr>
      <w:tr w:rsidR="00447B95" w:rsidRPr="00CF3047" w14:paraId="36600553" w14:textId="77777777" w:rsidTr="009118B0">
        <w:trPr>
          <w:trHeight w:val="351"/>
        </w:trPr>
        <w:tc>
          <w:tcPr>
            <w:tcW w:w="6966" w:type="dxa"/>
          </w:tcPr>
          <w:p w14:paraId="3D15CA32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EI</w:t>
            </w:r>
          </w:p>
        </w:tc>
        <w:tc>
          <w:tcPr>
            <w:tcW w:w="5129" w:type="dxa"/>
          </w:tcPr>
          <w:p w14:paraId="07FAAA32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EGG ]</w:t>
            </w:r>
            <w:proofErr w:type="gramEnd"/>
          </w:p>
        </w:tc>
      </w:tr>
      <w:tr w:rsidR="00447B95" w:rsidRPr="00CF3047" w14:paraId="66EB0DA7" w14:textId="77777777" w:rsidTr="009118B0">
        <w:trPr>
          <w:trHeight w:val="273"/>
        </w:trPr>
        <w:tc>
          <w:tcPr>
            <w:tcW w:w="6966" w:type="dxa"/>
          </w:tcPr>
          <w:p w14:paraId="1CB90DBB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SCHALENTIER</w:t>
            </w:r>
          </w:p>
        </w:tc>
        <w:tc>
          <w:tcPr>
            <w:tcW w:w="5129" w:type="dxa"/>
          </w:tcPr>
          <w:p w14:paraId="02508AD7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CRU ]</w:t>
            </w:r>
            <w:proofErr w:type="gramEnd"/>
          </w:p>
        </w:tc>
      </w:tr>
      <w:tr w:rsidR="00447B95" w:rsidRPr="00CF3047" w14:paraId="2FEEB003" w14:textId="77777777" w:rsidTr="009118B0">
        <w:trPr>
          <w:trHeight w:val="111"/>
        </w:trPr>
        <w:tc>
          <w:tcPr>
            <w:tcW w:w="6966" w:type="dxa"/>
          </w:tcPr>
          <w:p w14:paraId="6277BEAC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FISCH</w:t>
            </w:r>
          </w:p>
        </w:tc>
        <w:tc>
          <w:tcPr>
            <w:tcW w:w="5129" w:type="dxa"/>
          </w:tcPr>
          <w:p w14:paraId="26DAB8C2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FSH ]</w:t>
            </w:r>
            <w:proofErr w:type="gramEnd"/>
          </w:p>
        </w:tc>
      </w:tr>
      <w:tr w:rsidR="00447B95" w:rsidRPr="00CF3047" w14:paraId="6C307261" w14:textId="77777777" w:rsidTr="009118B0">
        <w:trPr>
          <w:trHeight w:val="118"/>
        </w:trPr>
        <w:tc>
          <w:tcPr>
            <w:tcW w:w="6966" w:type="dxa"/>
          </w:tcPr>
          <w:p w14:paraId="72E32C24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MOLLUSKE</w:t>
            </w:r>
          </w:p>
        </w:tc>
        <w:tc>
          <w:tcPr>
            <w:tcW w:w="5129" w:type="dxa"/>
          </w:tcPr>
          <w:p w14:paraId="1021651B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MLS ]</w:t>
            </w:r>
            <w:proofErr w:type="gramEnd"/>
          </w:p>
        </w:tc>
      </w:tr>
      <w:tr w:rsidR="00447B95" w:rsidRPr="00CF3047" w14:paraId="1F61FA72" w14:textId="77777777" w:rsidTr="009118B0">
        <w:trPr>
          <w:trHeight w:val="111"/>
        </w:trPr>
        <w:tc>
          <w:tcPr>
            <w:tcW w:w="6966" w:type="dxa"/>
          </w:tcPr>
          <w:p w14:paraId="19A0EE93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ALKOHOL</w:t>
            </w:r>
          </w:p>
        </w:tc>
        <w:tc>
          <w:tcPr>
            <w:tcW w:w="5129" w:type="dxa"/>
          </w:tcPr>
          <w:p w14:paraId="4DED3047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ALC ]</w:t>
            </w:r>
            <w:proofErr w:type="gramEnd"/>
          </w:p>
        </w:tc>
      </w:tr>
      <w:tr w:rsidR="00447B95" w:rsidRPr="00CF3047" w14:paraId="1D3D0271" w14:textId="77777777" w:rsidTr="009118B0">
        <w:trPr>
          <w:trHeight w:val="245"/>
        </w:trPr>
        <w:tc>
          <w:tcPr>
            <w:tcW w:w="6966" w:type="dxa"/>
          </w:tcPr>
          <w:p w14:paraId="0CD1BB6A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VEGETARISCH</w:t>
            </w:r>
          </w:p>
        </w:tc>
        <w:tc>
          <w:tcPr>
            <w:tcW w:w="5129" w:type="dxa"/>
          </w:tcPr>
          <w:p w14:paraId="650F765F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VEG ]</w:t>
            </w:r>
            <w:proofErr w:type="gramEnd"/>
          </w:p>
        </w:tc>
      </w:tr>
      <w:tr w:rsidR="00447B95" w:rsidRPr="00CF3047" w14:paraId="117D377B" w14:textId="77777777" w:rsidTr="009118B0">
        <w:trPr>
          <w:trHeight w:val="450"/>
        </w:trPr>
        <w:tc>
          <w:tcPr>
            <w:tcW w:w="6966" w:type="dxa"/>
          </w:tcPr>
          <w:p w14:paraId="48935A0E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SCHWEINEFLEISCH</w:t>
            </w:r>
          </w:p>
        </w:tc>
        <w:tc>
          <w:tcPr>
            <w:tcW w:w="5129" w:type="dxa"/>
          </w:tcPr>
          <w:p w14:paraId="57F29CFB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PRK ]</w:t>
            </w:r>
            <w:proofErr w:type="gramEnd"/>
          </w:p>
        </w:tc>
      </w:tr>
      <w:tr w:rsidR="00447B95" w:rsidRPr="00CF3047" w14:paraId="1B4F2213" w14:textId="77777777" w:rsidTr="009118B0">
        <w:trPr>
          <w:trHeight w:val="717"/>
        </w:trPr>
        <w:tc>
          <w:tcPr>
            <w:tcW w:w="6966" w:type="dxa"/>
          </w:tcPr>
          <w:p w14:paraId="0BC62B8D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RINDFLEISCH</w:t>
            </w:r>
          </w:p>
        </w:tc>
        <w:tc>
          <w:tcPr>
            <w:tcW w:w="5129" w:type="dxa"/>
          </w:tcPr>
          <w:p w14:paraId="4C8166BC" w14:textId="77777777" w:rsidR="00447B95" w:rsidRPr="00CF3047" w:rsidRDefault="00447B95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BEF ]</w:t>
            </w:r>
            <w:proofErr w:type="gramEnd"/>
          </w:p>
        </w:tc>
      </w:tr>
    </w:tbl>
    <w:p w14:paraId="45DAFC55" w14:textId="77777777" w:rsidR="00447B95" w:rsidRPr="00DB2098" w:rsidRDefault="00447B95" w:rsidP="00447B95">
      <w:pPr>
        <w:tabs>
          <w:tab w:val="left" w:pos="5812"/>
        </w:tabs>
        <w:spacing w:line="360" w:lineRule="auto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p w14:paraId="7D0F2304" w14:textId="77777777" w:rsidR="00447B95" w:rsidRPr="00394783" w:rsidRDefault="00447B95" w:rsidP="00447B95">
      <w:pPr>
        <w:jc w:val="left"/>
        <w:sectPr w:rsidR="00447B95" w:rsidRPr="00394783" w:rsidSect="00CC5721">
          <w:type w:val="continuous"/>
          <w:pgSz w:w="11900" w:h="16820"/>
          <w:pgMar w:top="1440" w:right="2552" w:bottom="794" w:left="2552" w:header="709" w:footer="709" w:gutter="0"/>
          <w:cols w:space="708"/>
          <w:docGrid w:linePitch="360"/>
        </w:sectPr>
      </w:pPr>
    </w:p>
    <w:p w14:paraId="48BF3E00" w14:textId="77777777" w:rsidR="00447B95" w:rsidRPr="0053453E" w:rsidRDefault="00447B95" w:rsidP="00447B95">
      <w:pPr>
        <w:jc w:val="left"/>
      </w:pPr>
    </w:p>
    <w:p w14:paraId="6BBA4F0E" w14:textId="77777777" w:rsidR="00447B95" w:rsidRPr="0053453E" w:rsidRDefault="00447B95" w:rsidP="00447B95">
      <w:pPr>
        <w:pStyle w:val="ALLERGEN"/>
      </w:pPr>
    </w:p>
    <w:p w14:paraId="6577A9BF" w14:textId="77777777" w:rsidR="00447B95" w:rsidRPr="0053453E" w:rsidRDefault="00447B95" w:rsidP="00447B95">
      <w:pPr>
        <w:pStyle w:val="ALLERGEN"/>
      </w:pPr>
    </w:p>
    <w:p w14:paraId="3AB7E053" w14:textId="77777777" w:rsidR="00447B95" w:rsidRPr="00B41F6E" w:rsidRDefault="00447B95" w:rsidP="00447B95">
      <w:pPr>
        <w:pStyle w:val="ALLERGEN"/>
      </w:pPr>
    </w:p>
    <w:p w14:paraId="3B25A51F" w14:textId="77777777" w:rsidR="00447B95" w:rsidRPr="0053453E" w:rsidRDefault="00447B95" w:rsidP="00447B95"/>
    <w:p w14:paraId="2E3C6F5A" w14:textId="77777777" w:rsidR="00447B95" w:rsidRPr="0053453E" w:rsidRDefault="00447B95" w:rsidP="00447B95">
      <w:pPr>
        <w:pStyle w:val="ALLERGEN"/>
      </w:pPr>
    </w:p>
    <w:p w14:paraId="6F29A25D" w14:textId="5F88A869" w:rsidR="00447B95" w:rsidRPr="009A3B56" w:rsidRDefault="00447B95" w:rsidP="009A3B56">
      <w:pPr>
        <w:pStyle w:val="ALLERGEN"/>
      </w:pPr>
    </w:p>
    <w:sectPr w:rsidR="00447B95" w:rsidRPr="009A3B56" w:rsidSect="00281A5C">
      <w:type w:val="continuous"/>
      <w:pgSz w:w="11900" w:h="16820"/>
      <w:pgMar w:top="1440" w:right="2552" w:bottom="79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5999" w14:textId="77777777" w:rsidR="004C1C49" w:rsidRDefault="004C1C49" w:rsidP="00CB0E6C">
      <w:r>
        <w:separator/>
      </w:r>
    </w:p>
  </w:endnote>
  <w:endnote w:type="continuationSeparator" w:id="0">
    <w:p w14:paraId="0551A62F" w14:textId="77777777" w:rsidR="004C1C49" w:rsidRDefault="004C1C49" w:rsidP="00CB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E51B" w14:textId="77777777" w:rsidR="004C1C49" w:rsidRDefault="004C1C49" w:rsidP="00CB0E6C">
      <w:r>
        <w:separator/>
      </w:r>
    </w:p>
  </w:footnote>
  <w:footnote w:type="continuationSeparator" w:id="0">
    <w:p w14:paraId="36E2B20C" w14:textId="77777777" w:rsidR="004C1C49" w:rsidRDefault="004C1C49" w:rsidP="00CB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2E5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CE7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C5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86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B0E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427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EC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FA1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84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0B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9465299">
    <w:abstractNumId w:val="0"/>
  </w:num>
  <w:num w:numId="2" w16cid:durableId="1695957048">
    <w:abstractNumId w:val="1"/>
  </w:num>
  <w:num w:numId="3" w16cid:durableId="186719975">
    <w:abstractNumId w:val="2"/>
  </w:num>
  <w:num w:numId="4" w16cid:durableId="1055591112">
    <w:abstractNumId w:val="3"/>
  </w:num>
  <w:num w:numId="5" w16cid:durableId="1010373871">
    <w:abstractNumId w:val="8"/>
  </w:num>
  <w:num w:numId="6" w16cid:durableId="1598564026">
    <w:abstractNumId w:val="4"/>
  </w:num>
  <w:num w:numId="7" w16cid:durableId="1702246816">
    <w:abstractNumId w:val="5"/>
  </w:num>
  <w:num w:numId="8" w16cid:durableId="1402364931">
    <w:abstractNumId w:val="6"/>
  </w:num>
  <w:num w:numId="9" w16cid:durableId="831337362">
    <w:abstractNumId w:val="7"/>
  </w:num>
  <w:num w:numId="10" w16cid:durableId="175986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1"/>
    <w:rsid w:val="00002CA9"/>
    <w:rsid w:val="00076637"/>
    <w:rsid w:val="00084C92"/>
    <w:rsid w:val="000B5B42"/>
    <w:rsid w:val="000C7466"/>
    <w:rsid w:val="000D3401"/>
    <w:rsid w:val="000E5184"/>
    <w:rsid w:val="000E575D"/>
    <w:rsid w:val="0010503C"/>
    <w:rsid w:val="00110984"/>
    <w:rsid w:val="00114D61"/>
    <w:rsid w:val="00125898"/>
    <w:rsid w:val="00175076"/>
    <w:rsid w:val="001C6F18"/>
    <w:rsid w:val="002100FA"/>
    <w:rsid w:val="00210EB2"/>
    <w:rsid w:val="002259E0"/>
    <w:rsid w:val="00253D56"/>
    <w:rsid w:val="00281A5C"/>
    <w:rsid w:val="002E4F6D"/>
    <w:rsid w:val="002F3B1D"/>
    <w:rsid w:val="00302C57"/>
    <w:rsid w:val="0036140C"/>
    <w:rsid w:val="00390A72"/>
    <w:rsid w:val="00394783"/>
    <w:rsid w:val="003D4433"/>
    <w:rsid w:val="003F68BC"/>
    <w:rsid w:val="00411D99"/>
    <w:rsid w:val="004133F7"/>
    <w:rsid w:val="004179A7"/>
    <w:rsid w:val="00447B95"/>
    <w:rsid w:val="004B4E36"/>
    <w:rsid w:val="004C1C49"/>
    <w:rsid w:val="004D0B2D"/>
    <w:rsid w:val="004D2375"/>
    <w:rsid w:val="004D37F2"/>
    <w:rsid w:val="004D5827"/>
    <w:rsid w:val="004D7879"/>
    <w:rsid w:val="004F3CE9"/>
    <w:rsid w:val="00511954"/>
    <w:rsid w:val="0053453E"/>
    <w:rsid w:val="0054137A"/>
    <w:rsid w:val="00563BDF"/>
    <w:rsid w:val="00586176"/>
    <w:rsid w:val="00586582"/>
    <w:rsid w:val="005946D3"/>
    <w:rsid w:val="005C20C6"/>
    <w:rsid w:val="005F139C"/>
    <w:rsid w:val="006115A8"/>
    <w:rsid w:val="00616CD6"/>
    <w:rsid w:val="00663D2B"/>
    <w:rsid w:val="0068236B"/>
    <w:rsid w:val="00684094"/>
    <w:rsid w:val="00694A90"/>
    <w:rsid w:val="006A0BB0"/>
    <w:rsid w:val="006B4EC9"/>
    <w:rsid w:val="006C6A0A"/>
    <w:rsid w:val="006E4C4C"/>
    <w:rsid w:val="00734570"/>
    <w:rsid w:val="00734E0A"/>
    <w:rsid w:val="00760E84"/>
    <w:rsid w:val="007D6F6A"/>
    <w:rsid w:val="007F7B85"/>
    <w:rsid w:val="00813B1F"/>
    <w:rsid w:val="008222B9"/>
    <w:rsid w:val="00826F97"/>
    <w:rsid w:val="00837BE0"/>
    <w:rsid w:val="0085566B"/>
    <w:rsid w:val="008729B8"/>
    <w:rsid w:val="00875055"/>
    <w:rsid w:val="00883278"/>
    <w:rsid w:val="008B4CAE"/>
    <w:rsid w:val="008B6896"/>
    <w:rsid w:val="008D78B1"/>
    <w:rsid w:val="00913B4F"/>
    <w:rsid w:val="00933DCB"/>
    <w:rsid w:val="0097110F"/>
    <w:rsid w:val="00981D48"/>
    <w:rsid w:val="009A3B56"/>
    <w:rsid w:val="009B33EE"/>
    <w:rsid w:val="009D3841"/>
    <w:rsid w:val="009D4B62"/>
    <w:rsid w:val="009D4B77"/>
    <w:rsid w:val="009F71ED"/>
    <w:rsid w:val="00A1280B"/>
    <w:rsid w:val="00A144B3"/>
    <w:rsid w:val="00A360D2"/>
    <w:rsid w:val="00A52C71"/>
    <w:rsid w:val="00A8348C"/>
    <w:rsid w:val="00A9670E"/>
    <w:rsid w:val="00AD69AA"/>
    <w:rsid w:val="00B110BA"/>
    <w:rsid w:val="00B15E25"/>
    <w:rsid w:val="00B20031"/>
    <w:rsid w:val="00B643EA"/>
    <w:rsid w:val="00B81791"/>
    <w:rsid w:val="00BA5AD7"/>
    <w:rsid w:val="00BD21A2"/>
    <w:rsid w:val="00BD4BBE"/>
    <w:rsid w:val="00C47FB1"/>
    <w:rsid w:val="00C926B2"/>
    <w:rsid w:val="00CB0E6C"/>
    <w:rsid w:val="00CC5721"/>
    <w:rsid w:val="00CE0751"/>
    <w:rsid w:val="00CE1FF5"/>
    <w:rsid w:val="00CE3803"/>
    <w:rsid w:val="00CE7873"/>
    <w:rsid w:val="00CF2ED9"/>
    <w:rsid w:val="00D57FEF"/>
    <w:rsid w:val="00D7126B"/>
    <w:rsid w:val="00D75018"/>
    <w:rsid w:val="00DB55F7"/>
    <w:rsid w:val="00DE3A70"/>
    <w:rsid w:val="00E66D82"/>
    <w:rsid w:val="00E703A8"/>
    <w:rsid w:val="00EB1444"/>
    <w:rsid w:val="00EC1C6E"/>
    <w:rsid w:val="00EE6611"/>
    <w:rsid w:val="00F20144"/>
    <w:rsid w:val="00F23293"/>
    <w:rsid w:val="00F36702"/>
    <w:rsid w:val="00F447D4"/>
    <w:rsid w:val="00F5274A"/>
    <w:rsid w:val="00F75309"/>
    <w:rsid w:val="00F84F1E"/>
    <w:rsid w:val="00F92FB6"/>
    <w:rsid w:val="00FA5849"/>
    <w:rsid w:val="00FD0BA5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D5916"/>
  <w15:chartTrackingRefBased/>
  <w15:docId w15:val="{E2143284-3725-CE41-8F56-4236D26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B2"/>
    <w:pPr>
      <w:jc w:val="center"/>
    </w:pPr>
    <w:rPr>
      <w:rFonts w:ascii="Lato Light" w:eastAsiaTheme="minorEastAsia" w:hAnsi="Lato Light"/>
      <w:sz w:val="28"/>
    </w:rPr>
  </w:style>
  <w:style w:type="paragraph" w:styleId="Heading1">
    <w:name w:val="heading 1"/>
    <w:link w:val="Heading1Char"/>
    <w:uiPriority w:val="9"/>
    <w:qFormat/>
    <w:rsid w:val="006115A8"/>
    <w:pPr>
      <w:keepNext/>
      <w:keepLines/>
      <w:spacing w:after="60"/>
      <w:jc w:val="center"/>
      <w:outlineLvl w:val="0"/>
    </w:pPr>
    <w:rPr>
      <w:rFonts w:ascii="Lato" w:eastAsiaTheme="majorEastAsia" w:hAnsi="Lato" w:cstheme="majorBidi"/>
      <w:color w:val="5C9AA6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8348C"/>
    <w:pPr>
      <w:keepNext/>
      <w:keepLines/>
      <w:spacing w:before="40"/>
      <w:outlineLvl w:val="1"/>
    </w:pPr>
    <w:rPr>
      <w:rFonts w:ascii="Lato" w:eastAsiaTheme="majorEastAsia" w:hAnsi="Lato" w:cstheme="majorBidi"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5A8"/>
    <w:rPr>
      <w:rFonts w:ascii="Lato" w:eastAsiaTheme="majorEastAsia" w:hAnsi="Lato" w:cstheme="majorBidi"/>
      <w:color w:val="5C9AA6"/>
      <w:sz w:val="30"/>
      <w:szCs w:val="32"/>
    </w:rPr>
  </w:style>
  <w:style w:type="paragraph" w:customStyle="1" w:styleId="TITILE">
    <w:name w:val="TITILE"/>
    <w:qFormat/>
    <w:rsid w:val="00CE0751"/>
    <w:pPr>
      <w:jc w:val="center"/>
    </w:pPr>
    <w:rPr>
      <w:rFonts w:ascii="Lato Light" w:eastAsiaTheme="majorEastAsia" w:hAnsi="Lato Light" w:cs="Times New Roman (Headings CS)"/>
      <w:caps/>
      <w:color w:val="FFFFFF" w:themeColor="background1"/>
      <w:spacing w:val="36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8348C"/>
    <w:rPr>
      <w:rFonts w:ascii="Lato" w:eastAsiaTheme="majorEastAsia" w:hAnsi="Lato" w:cstheme="majorBidi"/>
      <w:color w:val="000000" w:themeColor="text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783"/>
    <w:rPr>
      <w:rFonts w:ascii="Lato Light" w:eastAsiaTheme="minorEastAsia" w:hAnsi="Lato Light"/>
      <w:sz w:val="28"/>
    </w:rPr>
  </w:style>
  <w:style w:type="paragraph" w:customStyle="1" w:styleId="HEADING02">
    <w:name w:val="HEADING 02"/>
    <w:qFormat/>
    <w:rsid w:val="00A360D2"/>
    <w:pPr>
      <w:jc w:val="center"/>
    </w:pPr>
    <w:rPr>
      <w:rFonts w:ascii="Lato" w:eastAsiaTheme="majorEastAsia" w:hAnsi="Lato" w:cstheme="majorBidi"/>
      <w:color w:val="F26935"/>
      <w:sz w:val="30"/>
      <w:szCs w:val="32"/>
      <w:lang w:val="en-US"/>
    </w:rPr>
  </w:style>
  <w:style w:type="paragraph" w:customStyle="1" w:styleId="Price">
    <w:name w:val="Price"/>
    <w:basedOn w:val="Heading1"/>
    <w:qFormat/>
    <w:rsid w:val="00A360D2"/>
    <w:pPr>
      <w:spacing w:after="0"/>
    </w:pPr>
    <w:rPr>
      <w:color w:val="F26935"/>
    </w:rPr>
  </w:style>
  <w:style w:type="paragraph" w:styleId="Footer">
    <w:name w:val="footer"/>
    <w:basedOn w:val="Normal"/>
    <w:link w:val="FooterChar"/>
    <w:uiPriority w:val="99"/>
    <w:unhideWhenUsed/>
    <w:rsid w:val="00682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6B"/>
    <w:rPr>
      <w:rFonts w:ascii="Lato Light" w:eastAsiaTheme="minorEastAsia" w:hAnsi="Lato Light"/>
      <w:sz w:val="30"/>
    </w:rPr>
  </w:style>
  <w:style w:type="paragraph" w:customStyle="1" w:styleId="HEADER1MENU">
    <w:name w:val="HEADER 1 MENU"/>
    <w:qFormat/>
    <w:rsid w:val="00CE0751"/>
    <w:pPr>
      <w:jc w:val="center"/>
    </w:pPr>
    <w:rPr>
      <w:rFonts w:ascii="Lato" w:eastAsiaTheme="majorEastAsia" w:hAnsi="Lato" w:cs="Times New Roman (Headings CS)"/>
      <w:caps/>
      <w:color w:val="000000" w:themeColor="text1"/>
      <w:spacing w:val="-10"/>
      <w:kern w:val="28"/>
      <w:sz w:val="40"/>
      <w:szCs w:val="56"/>
    </w:rPr>
  </w:style>
  <w:style w:type="paragraph" w:customStyle="1" w:styleId="INGREDIENTS">
    <w:name w:val="INGREDIENTS"/>
    <w:qFormat/>
    <w:rsid w:val="00CE0751"/>
    <w:pPr>
      <w:jc w:val="center"/>
    </w:pPr>
    <w:rPr>
      <w:rFonts w:ascii="Lato Light" w:eastAsiaTheme="minorEastAsia" w:hAnsi="Lato Light"/>
      <w:sz w:val="30"/>
    </w:rPr>
  </w:style>
  <w:style w:type="paragraph" w:customStyle="1" w:styleId="ALLERGEN">
    <w:name w:val="ALLERGEN"/>
    <w:qFormat/>
    <w:rsid w:val="00760E84"/>
    <w:pPr>
      <w:spacing w:before="20"/>
      <w:jc w:val="center"/>
    </w:pPr>
    <w:rPr>
      <w:rFonts w:ascii="Lato" w:eastAsiaTheme="minorEastAsia" w:hAnsi="La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Mikky Rama</cp:lastModifiedBy>
  <cp:revision>3</cp:revision>
  <dcterms:created xsi:type="dcterms:W3CDTF">2022-10-06T04:01:00Z</dcterms:created>
  <dcterms:modified xsi:type="dcterms:W3CDTF">2022-10-06T05:13:00Z</dcterms:modified>
</cp:coreProperties>
</file>